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7769" w14:textId="030DBD0F" w:rsidR="001369AF" w:rsidRPr="002262A9" w:rsidRDefault="001369AF" w:rsidP="002262A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Open Sans" w:hAnsi="Open Sans" w:cs="Open Sans"/>
          <w:b/>
          <w:i/>
          <w:sz w:val="21"/>
          <w:szCs w:val="21"/>
        </w:rPr>
      </w:pPr>
      <w:r w:rsidRPr="003B38E3">
        <w:rPr>
          <w:rFonts w:ascii="Open Sans" w:hAnsi="Open Sans" w:cs="Open Sans"/>
          <w:b/>
          <w:i/>
          <w:sz w:val="21"/>
          <w:szCs w:val="21"/>
          <w:highlight w:val="yellow"/>
        </w:rPr>
        <w:t>Please personalize before sending</w:t>
      </w:r>
      <w:r w:rsidR="00C65D14" w:rsidRPr="003B38E3">
        <w:rPr>
          <w:rFonts w:ascii="Open Sans" w:hAnsi="Open Sans" w:cs="Open Sans"/>
          <w:b/>
          <w:i/>
          <w:sz w:val="21"/>
          <w:szCs w:val="21"/>
          <w:highlight w:val="yellow"/>
        </w:rPr>
        <w:t xml:space="preserve"> (see blanks and parentheses). Also, please remove information that may not be pertinent to your meeting.</w:t>
      </w:r>
    </w:p>
    <w:p w14:paraId="168DD662" w14:textId="77777777" w:rsidR="009E4C6D" w:rsidRPr="003B38E3" w:rsidRDefault="006947A0" w:rsidP="00BD17C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Your name</w:t>
      </w:r>
    </w:p>
    <w:p w14:paraId="5A661BE8" w14:textId="77777777" w:rsidR="006947A0" w:rsidRPr="003B38E3" w:rsidRDefault="009E4C6D" w:rsidP="00BD17C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Your a</w:t>
      </w:r>
      <w:r w:rsidR="001369AF" w:rsidRPr="003B38E3">
        <w:rPr>
          <w:rFonts w:ascii="Open Sans" w:hAnsi="Open Sans" w:cs="Open Sans"/>
          <w:sz w:val="21"/>
          <w:szCs w:val="21"/>
        </w:rPr>
        <w:t>ddress</w:t>
      </w:r>
    </w:p>
    <w:p w14:paraId="1A4976DD" w14:textId="77777777" w:rsidR="009E4C6D" w:rsidRPr="003B38E3" w:rsidRDefault="009E4C6D" w:rsidP="00BD17C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Your e-mail</w:t>
      </w:r>
    </w:p>
    <w:p w14:paraId="0F61BF20" w14:textId="77777777" w:rsidR="00F75285" w:rsidRPr="003B38E3" w:rsidRDefault="009E4C6D" w:rsidP="00BD17C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Your phone</w:t>
      </w:r>
    </w:p>
    <w:p w14:paraId="33EDE300" w14:textId="77777777" w:rsidR="00F75285" w:rsidRPr="003B38E3" w:rsidRDefault="00F75285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</w:p>
    <w:p w14:paraId="482A4F91" w14:textId="77777777" w:rsidR="006947A0" w:rsidRPr="003B38E3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The Honorable ______</w:t>
      </w:r>
      <w:r w:rsidR="001369AF" w:rsidRPr="003B38E3">
        <w:rPr>
          <w:rFonts w:ascii="Open Sans" w:hAnsi="Open Sans" w:cs="Open Sans"/>
          <w:sz w:val="21"/>
          <w:szCs w:val="21"/>
        </w:rPr>
        <w:t>______________</w:t>
      </w:r>
      <w:r w:rsidRPr="003B38E3">
        <w:rPr>
          <w:rFonts w:ascii="Open Sans" w:hAnsi="Open Sans" w:cs="Open Sans"/>
          <w:sz w:val="21"/>
          <w:szCs w:val="21"/>
        </w:rPr>
        <w:t>___</w:t>
      </w:r>
    </w:p>
    <w:p w14:paraId="1A3B3BFA" w14:textId="77777777" w:rsidR="006F17AB" w:rsidRPr="003B38E3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House of Represe</w:t>
      </w:r>
      <w:r w:rsidR="006F17AB" w:rsidRPr="003B38E3">
        <w:rPr>
          <w:rFonts w:ascii="Open Sans" w:hAnsi="Open Sans" w:cs="Open Sans"/>
          <w:sz w:val="21"/>
          <w:szCs w:val="21"/>
        </w:rPr>
        <w:t xml:space="preserve">ntatives or U.S. Senate </w:t>
      </w:r>
      <w:r w:rsidR="001369AF" w:rsidRPr="003B38E3">
        <w:rPr>
          <w:rFonts w:ascii="Open Sans" w:hAnsi="Open Sans" w:cs="Open Sans"/>
          <w:sz w:val="21"/>
          <w:szCs w:val="21"/>
        </w:rPr>
        <w:t>(choose one)</w:t>
      </w:r>
    </w:p>
    <w:p w14:paraId="6D78B88A" w14:textId="77777777" w:rsidR="006947A0" w:rsidRPr="003B38E3" w:rsidRDefault="006947A0" w:rsidP="001369AF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76" w:lineRule="auto"/>
        <w:ind w:right="1240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 xml:space="preserve">Washington DC </w:t>
      </w:r>
    </w:p>
    <w:p w14:paraId="4B4C745A" w14:textId="24937C1A" w:rsidR="006A1C76" w:rsidRPr="003B38E3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Atten</w:t>
      </w:r>
      <w:r w:rsidR="006F17AB" w:rsidRPr="003B38E3">
        <w:rPr>
          <w:rFonts w:ascii="Open Sans" w:hAnsi="Open Sans" w:cs="Open Sans"/>
          <w:sz w:val="21"/>
          <w:szCs w:val="21"/>
        </w:rPr>
        <w:t>tion: ______________, Scheduler</w:t>
      </w:r>
    </w:p>
    <w:p w14:paraId="490CC823" w14:textId="78F06EC7" w:rsidR="00AB7D3D" w:rsidRDefault="00AB7D3D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Attention: ______________, Foreign Policy</w:t>
      </w:r>
    </w:p>
    <w:p w14:paraId="3AD6C978" w14:textId="54B5C0FE" w:rsidR="00BD17C1" w:rsidRPr="003B38E3" w:rsidRDefault="00BD17C1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Attention</w:t>
      </w:r>
      <w:r w:rsidR="00646976">
        <w:rPr>
          <w:rFonts w:ascii="Open Sans" w:hAnsi="Open Sans" w:cs="Open Sans"/>
          <w:sz w:val="21"/>
          <w:szCs w:val="21"/>
        </w:rPr>
        <w:t>: ______________, Tax</w:t>
      </w:r>
    </w:p>
    <w:p w14:paraId="4F188207" w14:textId="77777777" w:rsidR="006947A0" w:rsidRPr="003B38E3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</w:p>
    <w:p w14:paraId="2F3C4482" w14:textId="38F95A54" w:rsidR="006947A0" w:rsidRPr="003B38E3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b/>
          <w:sz w:val="21"/>
          <w:szCs w:val="21"/>
        </w:rPr>
      </w:pPr>
      <w:r w:rsidRPr="003B38E3">
        <w:rPr>
          <w:rFonts w:ascii="Open Sans" w:hAnsi="Open Sans" w:cs="Open Sans"/>
          <w:b/>
          <w:sz w:val="21"/>
          <w:szCs w:val="21"/>
        </w:rPr>
        <w:t>Subject: Request for Meeting</w:t>
      </w:r>
      <w:r w:rsidR="00B433B7">
        <w:rPr>
          <w:rFonts w:ascii="Open Sans" w:hAnsi="Open Sans" w:cs="Open Sans"/>
          <w:b/>
          <w:sz w:val="21"/>
          <w:szCs w:val="21"/>
        </w:rPr>
        <w:t xml:space="preserve"> with the (Representative/Senator)</w:t>
      </w:r>
    </w:p>
    <w:p w14:paraId="360EB8D5" w14:textId="77777777" w:rsidR="003B38E3" w:rsidRDefault="003B38E3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</w:p>
    <w:p w14:paraId="11147852" w14:textId="4B311C12" w:rsidR="006947A0" w:rsidRPr="003B38E3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 xml:space="preserve">Date: </w:t>
      </w:r>
      <w:r w:rsidR="001369AF" w:rsidRPr="003B38E3">
        <w:rPr>
          <w:rFonts w:ascii="Open Sans" w:hAnsi="Open Sans" w:cs="Open Sans"/>
          <w:sz w:val="21"/>
          <w:szCs w:val="21"/>
        </w:rPr>
        <w:t>_____________________</w:t>
      </w:r>
    </w:p>
    <w:p w14:paraId="59588E5F" w14:textId="77777777" w:rsidR="006947A0" w:rsidRPr="003B38E3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 xml:space="preserve">Dear </w:t>
      </w:r>
      <w:r w:rsidR="001369AF" w:rsidRPr="003B38E3">
        <w:rPr>
          <w:rFonts w:ascii="Open Sans" w:hAnsi="Open Sans" w:cs="Open Sans"/>
          <w:sz w:val="21"/>
          <w:szCs w:val="21"/>
        </w:rPr>
        <w:t>_____________________ (scheduler name):</w:t>
      </w:r>
    </w:p>
    <w:p w14:paraId="355AAF46" w14:textId="77777777" w:rsidR="006947A0" w:rsidRPr="003B38E3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</w:p>
    <w:p w14:paraId="30193F0B" w14:textId="11E9B13A" w:rsidR="007E5C1B" w:rsidRPr="003B38E3" w:rsidRDefault="00F178C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 xml:space="preserve">My name is ________________ and I am a constituent of Sen./Rep.________________ from _________________ and a volunteer with RESULTS. RESULTS is a </w:t>
      </w:r>
      <w:r w:rsidR="007C6CD3" w:rsidRPr="003B38E3">
        <w:rPr>
          <w:rFonts w:ascii="Open Sans" w:hAnsi="Open Sans" w:cs="Open Sans"/>
          <w:sz w:val="21"/>
          <w:szCs w:val="21"/>
        </w:rPr>
        <w:t>4</w:t>
      </w:r>
      <w:r w:rsidR="007E5C1B" w:rsidRPr="003B38E3">
        <w:rPr>
          <w:rFonts w:ascii="Open Sans" w:hAnsi="Open Sans" w:cs="Open Sans"/>
          <w:sz w:val="21"/>
          <w:szCs w:val="21"/>
        </w:rPr>
        <w:t>1</w:t>
      </w:r>
      <w:r w:rsidRPr="003B38E3">
        <w:rPr>
          <w:rFonts w:ascii="Open Sans" w:hAnsi="Open Sans" w:cs="Open Sans"/>
          <w:sz w:val="21"/>
          <w:szCs w:val="21"/>
        </w:rPr>
        <w:t xml:space="preserve">-year-old movement of passionate, committed, everyday people. Together we use our voices to </w:t>
      </w:r>
      <w:r w:rsidR="00E80281">
        <w:rPr>
          <w:rFonts w:ascii="Open Sans" w:hAnsi="Open Sans" w:cs="Open Sans"/>
          <w:sz w:val="21"/>
          <w:szCs w:val="21"/>
        </w:rPr>
        <w:t>support</w:t>
      </w:r>
      <w:r w:rsidRPr="003B38E3">
        <w:rPr>
          <w:rFonts w:ascii="Open Sans" w:hAnsi="Open Sans" w:cs="Open Sans"/>
          <w:sz w:val="21"/>
          <w:szCs w:val="21"/>
        </w:rPr>
        <w:t xml:space="preserve"> political decisions that will bring an end to poverty</w:t>
      </w:r>
      <w:r w:rsidR="001115D0">
        <w:rPr>
          <w:rFonts w:ascii="Open Sans" w:hAnsi="Open Sans" w:cs="Open Sans"/>
          <w:sz w:val="21"/>
          <w:szCs w:val="21"/>
        </w:rPr>
        <w:t xml:space="preserve"> in the U.S. and around the world</w:t>
      </w:r>
      <w:r w:rsidRPr="003B38E3">
        <w:rPr>
          <w:rFonts w:ascii="Open Sans" w:hAnsi="Open Sans" w:cs="Open Sans"/>
          <w:sz w:val="21"/>
          <w:szCs w:val="21"/>
        </w:rPr>
        <w:t xml:space="preserve">. </w:t>
      </w:r>
    </w:p>
    <w:p w14:paraId="7BDA7D5B" w14:textId="77777777" w:rsidR="007E5C1B" w:rsidRPr="003B38E3" w:rsidRDefault="007E5C1B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Open Sans" w:hAnsi="Open Sans" w:cs="Open Sans"/>
          <w:sz w:val="21"/>
          <w:szCs w:val="21"/>
        </w:rPr>
      </w:pPr>
    </w:p>
    <w:p w14:paraId="7302E552" w14:textId="215102C0" w:rsidR="00F56427" w:rsidRPr="003B38E3" w:rsidRDefault="002B6CE4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Open Sans" w:hAnsi="Open Sans" w:cs="Open Sans"/>
          <w:sz w:val="21"/>
          <w:szCs w:val="21"/>
        </w:rPr>
      </w:pPr>
      <w:r w:rsidRPr="2E9A82B4">
        <w:rPr>
          <w:rFonts w:ascii="Open Sans" w:hAnsi="Open Sans" w:cs="Open Sans"/>
          <w:sz w:val="21"/>
          <w:szCs w:val="21"/>
        </w:rPr>
        <w:t>On behalf of________</w:t>
      </w:r>
      <w:r w:rsidR="007E5C1B" w:rsidRPr="2E9A82B4">
        <w:rPr>
          <w:rFonts w:ascii="Open Sans" w:hAnsi="Open Sans" w:cs="Open Sans"/>
          <w:sz w:val="21"/>
          <w:szCs w:val="21"/>
        </w:rPr>
        <w:t xml:space="preserve"> </w:t>
      </w:r>
      <w:r w:rsidRPr="2E9A82B4">
        <w:rPr>
          <w:rFonts w:ascii="Open Sans" w:hAnsi="Open Sans" w:cs="Open Sans"/>
          <w:sz w:val="21"/>
          <w:szCs w:val="21"/>
        </w:rPr>
        <w:t xml:space="preserve">(RESULTS </w:t>
      </w:r>
      <w:r w:rsidR="007E5C1B" w:rsidRPr="2E9A82B4">
        <w:rPr>
          <w:rFonts w:ascii="Open Sans" w:hAnsi="Open Sans" w:cs="Open Sans"/>
          <w:sz w:val="21"/>
          <w:szCs w:val="21"/>
        </w:rPr>
        <w:t xml:space="preserve">chapter name), </w:t>
      </w:r>
      <w:r w:rsidRPr="2E9A82B4">
        <w:rPr>
          <w:rFonts w:ascii="Open Sans" w:hAnsi="Open Sans" w:cs="Open Sans"/>
          <w:sz w:val="21"/>
          <w:szCs w:val="21"/>
        </w:rPr>
        <w:t>we</w:t>
      </w:r>
      <w:r w:rsidR="00C65D14" w:rsidRPr="2E9A82B4">
        <w:rPr>
          <w:rFonts w:ascii="Open Sans" w:hAnsi="Open Sans" w:cs="Open Sans"/>
          <w:sz w:val="21"/>
          <w:szCs w:val="21"/>
        </w:rPr>
        <w:t xml:space="preserve"> </w:t>
      </w:r>
      <w:r w:rsidR="006947A0" w:rsidRPr="2E9A82B4">
        <w:rPr>
          <w:rFonts w:ascii="Open Sans" w:hAnsi="Open Sans" w:cs="Open Sans"/>
          <w:sz w:val="21"/>
          <w:szCs w:val="21"/>
        </w:rPr>
        <w:t xml:space="preserve">are requesting the opportunity to meet </w:t>
      </w:r>
      <w:r w:rsidR="00AB7D3D" w:rsidRPr="2E9A82B4">
        <w:rPr>
          <w:rFonts w:ascii="Open Sans" w:hAnsi="Open Sans" w:cs="Open Sans"/>
          <w:sz w:val="21"/>
          <w:szCs w:val="21"/>
        </w:rPr>
        <w:t xml:space="preserve">in-person </w:t>
      </w:r>
      <w:r w:rsidR="006A1C76" w:rsidRPr="2E9A82B4">
        <w:rPr>
          <w:rFonts w:ascii="Open Sans" w:hAnsi="Open Sans" w:cs="Open Sans"/>
          <w:sz w:val="21"/>
          <w:szCs w:val="21"/>
        </w:rPr>
        <w:t xml:space="preserve">with the </w:t>
      </w:r>
      <w:r w:rsidR="00EF79B3" w:rsidRPr="2E9A82B4">
        <w:rPr>
          <w:rFonts w:ascii="Open Sans" w:hAnsi="Open Sans" w:cs="Open Sans"/>
          <w:sz w:val="21"/>
          <w:szCs w:val="21"/>
        </w:rPr>
        <w:t>(</w:t>
      </w:r>
      <w:r w:rsidR="006A1C76" w:rsidRPr="2E9A82B4">
        <w:rPr>
          <w:rFonts w:ascii="Open Sans" w:hAnsi="Open Sans" w:cs="Open Sans"/>
          <w:sz w:val="21"/>
          <w:szCs w:val="21"/>
        </w:rPr>
        <w:t>Representative or Senator</w:t>
      </w:r>
      <w:r w:rsidR="00EF79B3" w:rsidRPr="2E9A82B4">
        <w:rPr>
          <w:rFonts w:ascii="Open Sans" w:hAnsi="Open Sans" w:cs="Open Sans"/>
          <w:sz w:val="21"/>
          <w:szCs w:val="21"/>
        </w:rPr>
        <w:t>)</w:t>
      </w:r>
      <w:r w:rsidR="006947A0" w:rsidRPr="2E9A82B4">
        <w:rPr>
          <w:rFonts w:ascii="Open Sans" w:hAnsi="Open Sans" w:cs="Open Sans"/>
          <w:sz w:val="21"/>
          <w:szCs w:val="21"/>
        </w:rPr>
        <w:t xml:space="preserve"> </w:t>
      </w:r>
      <w:r w:rsidR="00A03B0C" w:rsidRPr="2E9A82B4">
        <w:rPr>
          <w:rFonts w:ascii="Open Sans" w:hAnsi="Open Sans" w:cs="Open Sans"/>
          <w:sz w:val="21"/>
          <w:szCs w:val="21"/>
        </w:rPr>
        <w:t>sometime during our Advocacy Month</w:t>
      </w:r>
      <w:r w:rsidR="005E656B" w:rsidRPr="2E9A82B4">
        <w:rPr>
          <w:rFonts w:ascii="Open Sans" w:hAnsi="Open Sans" w:cs="Open Sans"/>
          <w:sz w:val="21"/>
          <w:szCs w:val="21"/>
        </w:rPr>
        <w:t xml:space="preserve">. </w:t>
      </w:r>
      <w:r w:rsidR="00FC3193" w:rsidRPr="2E9A82B4">
        <w:rPr>
          <w:rFonts w:ascii="Open Sans" w:hAnsi="Open Sans" w:cs="Open Sans"/>
          <w:sz w:val="21"/>
          <w:szCs w:val="21"/>
        </w:rPr>
        <w:t>A meeting</w:t>
      </w:r>
      <w:r w:rsidR="002C67B2" w:rsidRPr="2E9A82B4">
        <w:rPr>
          <w:rFonts w:ascii="Open Sans" w:hAnsi="Open Sans" w:cs="Open Sans"/>
          <w:sz w:val="21"/>
          <w:szCs w:val="21"/>
        </w:rPr>
        <w:t xml:space="preserve"> at home</w:t>
      </w:r>
      <w:r w:rsidR="00FC3193" w:rsidRPr="2E9A82B4">
        <w:rPr>
          <w:rFonts w:ascii="Open Sans" w:hAnsi="Open Sans" w:cs="Open Sans"/>
          <w:sz w:val="21"/>
          <w:szCs w:val="21"/>
        </w:rPr>
        <w:t xml:space="preserve"> during the Memorial</w:t>
      </w:r>
      <w:r w:rsidR="005E656B" w:rsidRPr="2E9A82B4">
        <w:rPr>
          <w:rFonts w:ascii="Open Sans" w:hAnsi="Open Sans" w:cs="Open Sans"/>
          <w:sz w:val="21"/>
          <w:szCs w:val="21"/>
        </w:rPr>
        <w:t xml:space="preserve"> Day recess or a </w:t>
      </w:r>
      <w:r w:rsidR="0098400C" w:rsidRPr="2E9A82B4">
        <w:rPr>
          <w:rFonts w:ascii="Open Sans" w:hAnsi="Open Sans" w:cs="Open Sans"/>
          <w:sz w:val="21"/>
          <w:szCs w:val="21"/>
        </w:rPr>
        <w:t>meeting in DC</w:t>
      </w:r>
      <w:r w:rsidR="005E656B" w:rsidRPr="2E9A82B4">
        <w:rPr>
          <w:rFonts w:ascii="Open Sans" w:hAnsi="Open Sans" w:cs="Open Sans"/>
          <w:sz w:val="21"/>
          <w:szCs w:val="21"/>
        </w:rPr>
        <w:t xml:space="preserve"> on June 14</w:t>
      </w:r>
      <w:r w:rsidR="0098400C" w:rsidRPr="2E9A82B4">
        <w:rPr>
          <w:rFonts w:ascii="Open Sans" w:hAnsi="Open Sans" w:cs="Open Sans"/>
          <w:sz w:val="21"/>
          <w:szCs w:val="21"/>
        </w:rPr>
        <w:t xml:space="preserve"> </w:t>
      </w:r>
      <w:r w:rsidR="005E656B" w:rsidRPr="2E9A82B4">
        <w:rPr>
          <w:rFonts w:ascii="Open Sans" w:hAnsi="Open Sans" w:cs="Open Sans"/>
          <w:sz w:val="21"/>
          <w:szCs w:val="21"/>
        </w:rPr>
        <w:t xml:space="preserve">when we’ll have some </w:t>
      </w:r>
      <w:r w:rsidR="0098400C" w:rsidRPr="2E9A82B4">
        <w:rPr>
          <w:rFonts w:ascii="Open Sans" w:hAnsi="Open Sans" w:cs="Open Sans"/>
          <w:sz w:val="21"/>
          <w:szCs w:val="21"/>
        </w:rPr>
        <w:t>delegates</w:t>
      </w:r>
      <w:r w:rsidR="005E656B" w:rsidRPr="2E9A82B4">
        <w:rPr>
          <w:rFonts w:ascii="Open Sans" w:hAnsi="Open Sans" w:cs="Open Sans"/>
          <w:sz w:val="21"/>
          <w:szCs w:val="21"/>
        </w:rPr>
        <w:t xml:space="preserve"> in DC would be great. </w:t>
      </w:r>
    </w:p>
    <w:p w14:paraId="51247346" w14:textId="77777777" w:rsidR="00FA3430" w:rsidRPr="003B38E3" w:rsidRDefault="00FA343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Open Sans" w:hAnsi="Open Sans" w:cs="Open Sans"/>
          <w:sz w:val="21"/>
          <w:szCs w:val="21"/>
        </w:rPr>
      </w:pPr>
    </w:p>
    <w:p w14:paraId="7E672143" w14:textId="76F9C44D" w:rsidR="00E63E52" w:rsidRPr="003B38E3" w:rsidRDefault="00E5358E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Open Sans" w:hAnsi="Open Sans" w:cs="Open Sans"/>
          <w:sz w:val="21"/>
          <w:szCs w:val="21"/>
        </w:rPr>
      </w:pPr>
      <w:r w:rsidRPr="2E9A82B4">
        <w:rPr>
          <w:rFonts w:ascii="Open Sans" w:hAnsi="Open Sans" w:cs="Open Sans"/>
          <w:sz w:val="21"/>
          <w:szCs w:val="21"/>
        </w:rPr>
        <w:t xml:space="preserve">We know the (Senator/Representative) is sensitive to the challenges </w:t>
      </w:r>
      <w:r w:rsidR="003B5328" w:rsidRPr="2E9A82B4">
        <w:rPr>
          <w:rFonts w:ascii="Open Sans" w:hAnsi="Open Sans" w:cs="Open Sans"/>
          <w:sz w:val="21"/>
          <w:szCs w:val="21"/>
        </w:rPr>
        <w:t xml:space="preserve">of </w:t>
      </w:r>
      <w:r w:rsidR="00ED07CA">
        <w:rPr>
          <w:rFonts w:ascii="Open Sans" w:hAnsi="Open Sans" w:cs="Open Sans"/>
          <w:sz w:val="21"/>
          <w:szCs w:val="21"/>
        </w:rPr>
        <w:t>people living in poverty</w:t>
      </w:r>
      <w:r w:rsidRPr="2E9A82B4">
        <w:rPr>
          <w:rFonts w:ascii="Open Sans" w:hAnsi="Open Sans" w:cs="Open Sans"/>
          <w:sz w:val="21"/>
          <w:szCs w:val="21"/>
        </w:rPr>
        <w:t xml:space="preserve"> </w:t>
      </w:r>
      <w:r w:rsidR="00AB7D3D" w:rsidRPr="2E9A82B4">
        <w:rPr>
          <w:rFonts w:ascii="Open Sans" w:hAnsi="Open Sans" w:cs="Open Sans"/>
          <w:sz w:val="21"/>
          <w:szCs w:val="21"/>
        </w:rPr>
        <w:t xml:space="preserve">and the need to </w:t>
      </w:r>
      <w:r w:rsidR="00DE31D1" w:rsidRPr="2E9A82B4">
        <w:rPr>
          <w:rFonts w:ascii="Open Sans" w:hAnsi="Open Sans" w:cs="Open Sans"/>
          <w:sz w:val="21"/>
          <w:szCs w:val="21"/>
        </w:rPr>
        <w:t xml:space="preserve">have policies that work to </w:t>
      </w:r>
      <w:r w:rsidR="002E60FE" w:rsidRPr="2E9A82B4">
        <w:rPr>
          <w:rFonts w:ascii="Open Sans" w:hAnsi="Open Sans" w:cs="Open Sans"/>
          <w:sz w:val="21"/>
          <w:szCs w:val="21"/>
        </w:rPr>
        <w:t>support families</w:t>
      </w:r>
      <w:r w:rsidRPr="2E9A82B4">
        <w:rPr>
          <w:rFonts w:ascii="Open Sans" w:hAnsi="Open Sans" w:cs="Open Sans"/>
          <w:sz w:val="21"/>
          <w:szCs w:val="21"/>
        </w:rPr>
        <w:t xml:space="preserve">. </w:t>
      </w:r>
      <w:r w:rsidR="007E5C1B" w:rsidRPr="2E9A82B4">
        <w:rPr>
          <w:rFonts w:ascii="Open Sans" w:hAnsi="Open Sans" w:cs="Open Sans"/>
          <w:sz w:val="21"/>
          <w:szCs w:val="21"/>
        </w:rPr>
        <w:t>At our meeting, we would like to discuss</w:t>
      </w:r>
      <w:r w:rsidR="002B6CE4" w:rsidRPr="2E9A82B4">
        <w:rPr>
          <w:rFonts w:ascii="Open Sans" w:hAnsi="Open Sans" w:cs="Open Sans"/>
          <w:sz w:val="21"/>
          <w:szCs w:val="21"/>
        </w:rPr>
        <w:t xml:space="preserve"> </w:t>
      </w:r>
      <w:r w:rsidR="00AB7D3D" w:rsidRPr="2E9A82B4">
        <w:rPr>
          <w:rFonts w:ascii="Open Sans" w:hAnsi="Open Sans" w:cs="Open Sans"/>
          <w:sz w:val="21"/>
          <w:szCs w:val="21"/>
        </w:rPr>
        <w:t>the following issues</w:t>
      </w:r>
      <w:r w:rsidR="007E5C1B" w:rsidRPr="2E9A82B4">
        <w:rPr>
          <w:rFonts w:ascii="Open Sans" w:hAnsi="Open Sans" w:cs="Open Sans"/>
          <w:sz w:val="21"/>
          <w:szCs w:val="21"/>
        </w:rPr>
        <w:t xml:space="preserve">: </w:t>
      </w:r>
    </w:p>
    <w:p w14:paraId="55740990" w14:textId="77777777" w:rsidR="00E63E52" w:rsidRPr="003B38E3" w:rsidRDefault="00E63E52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Open Sans" w:hAnsi="Open Sans" w:cs="Open Sans"/>
          <w:sz w:val="21"/>
          <w:szCs w:val="21"/>
        </w:rPr>
      </w:pPr>
    </w:p>
    <w:p w14:paraId="2ACEE910" w14:textId="76F2F789" w:rsidR="2E9A82B4" w:rsidRDefault="2E9A82B4" w:rsidP="2E9A82B4">
      <w:pPr>
        <w:widowControl w:val="0"/>
        <w:numPr>
          <w:ilvl w:val="0"/>
          <w:numId w:val="3"/>
        </w:numPr>
        <w:spacing w:after="0" w:line="276" w:lineRule="auto"/>
        <w:ind w:left="720" w:right="140" w:hanging="300"/>
        <w:rPr>
          <w:rFonts w:ascii="Open Sans" w:eastAsia="Open Sans" w:hAnsi="Open Sans" w:cs="Open Sans"/>
        </w:rPr>
      </w:pPr>
      <w:r w:rsidRPr="2E9A82B4">
        <w:rPr>
          <w:rFonts w:ascii="Open Sans" w:hAnsi="Open Sans" w:cs="Open Sans"/>
          <w:sz w:val="21"/>
          <w:szCs w:val="21"/>
        </w:rPr>
        <w:t>Child Tax Credit</w:t>
      </w:r>
    </w:p>
    <w:p w14:paraId="4DEA251F" w14:textId="01379310" w:rsidR="009522B4" w:rsidRDefault="009522B4" w:rsidP="002B6CE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20" w:right="140" w:hanging="300"/>
        <w:rPr>
          <w:rFonts w:ascii="Open Sans" w:hAnsi="Open Sans" w:cs="Open Sans"/>
          <w:sz w:val="21"/>
          <w:szCs w:val="21"/>
        </w:rPr>
      </w:pPr>
      <w:r w:rsidRPr="2E9A82B4">
        <w:rPr>
          <w:rFonts w:ascii="Open Sans" w:hAnsi="Open Sans" w:cs="Open Sans"/>
          <w:sz w:val="21"/>
          <w:szCs w:val="21"/>
        </w:rPr>
        <w:t xml:space="preserve">Global </w:t>
      </w:r>
      <w:r w:rsidR="00A03B0C" w:rsidRPr="2E9A82B4">
        <w:rPr>
          <w:rFonts w:ascii="Open Sans" w:hAnsi="Open Sans" w:cs="Open Sans"/>
          <w:sz w:val="21"/>
          <w:szCs w:val="21"/>
        </w:rPr>
        <w:t>n</w:t>
      </w:r>
      <w:r w:rsidRPr="2E9A82B4">
        <w:rPr>
          <w:rFonts w:ascii="Open Sans" w:hAnsi="Open Sans" w:cs="Open Sans"/>
          <w:sz w:val="21"/>
          <w:szCs w:val="21"/>
        </w:rPr>
        <w:t>utrition</w:t>
      </w:r>
    </w:p>
    <w:p w14:paraId="4AD5C1E6" w14:textId="72625CAE" w:rsidR="00F178C0" w:rsidRPr="003B38E3" w:rsidRDefault="009522B4" w:rsidP="002B6CE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20" w:right="140" w:hanging="300"/>
        <w:rPr>
          <w:rFonts w:ascii="Open Sans" w:hAnsi="Open Sans" w:cs="Open Sans"/>
          <w:sz w:val="21"/>
          <w:szCs w:val="21"/>
        </w:rPr>
      </w:pPr>
      <w:r w:rsidRPr="2E9A82B4">
        <w:rPr>
          <w:rFonts w:ascii="Open Sans" w:hAnsi="Open Sans" w:cs="Open Sans"/>
          <w:sz w:val="21"/>
          <w:szCs w:val="21"/>
        </w:rPr>
        <w:t>The Global Fund to Fight AIDS</w:t>
      </w:r>
      <w:r w:rsidR="00A03B0C" w:rsidRPr="2E9A82B4">
        <w:rPr>
          <w:rFonts w:ascii="Open Sans" w:hAnsi="Open Sans" w:cs="Open Sans"/>
          <w:sz w:val="21"/>
          <w:szCs w:val="21"/>
        </w:rPr>
        <w:t>, TB, and Malaria</w:t>
      </w:r>
      <w:r>
        <w:br/>
      </w:r>
    </w:p>
    <w:p w14:paraId="14196E0B" w14:textId="428A754C" w:rsidR="006947A0" w:rsidRPr="003B38E3" w:rsidRDefault="002B6CE4" w:rsidP="0085311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 xml:space="preserve">Many thanks in advance for considering our request. </w:t>
      </w:r>
      <w:r w:rsidR="006947A0" w:rsidRPr="003B38E3">
        <w:rPr>
          <w:rFonts w:ascii="Open Sans" w:hAnsi="Open Sans" w:cs="Open Sans"/>
          <w:sz w:val="21"/>
          <w:szCs w:val="21"/>
        </w:rPr>
        <w:t>We look forward to hearing from you.</w:t>
      </w:r>
    </w:p>
    <w:p w14:paraId="2E9F613B" w14:textId="77777777" w:rsidR="006947A0" w:rsidRPr="003B38E3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</w:p>
    <w:p w14:paraId="4E0D4FF7" w14:textId="2D268E4F" w:rsidR="006947A0" w:rsidRPr="003B38E3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Sincerely,</w:t>
      </w:r>
    </w:p>
    <w:p w14:paraId="6FC19104" w14:textId="77777777" w:rsidR="00FB210C" w:rsidRPr="003B38E3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___</w:t>
      </w:r>
      <w:r w:rsidR="001369AF" w:rsidRPr="003B38E3">
        <w:rPr>
          <w:rFonts w:ascii="Open Sans" w:hAnsi="Open Sans" w:cs="Open Sans"/>
          <w:sz w:val="21"/>
          <w:szCs w:val="21"/>
        </w:rPr>
        <w:t>________________</w:t>
      </w:r>
      <w:r w:rsidRPr="003B38E3">
        <w:rPr>
          <w:rFonts w:ascii="Open Sans" w:hAnsi="Open Sans" w:cs="Open Sans"/>
          <w:sz w:val="21"/>
          <w:szCs w:val="21"/>
        </w:rPr>
        <w:t xml:space="preserve">___________, </w:t>
      </w:r>
    </w:p>
    <w:p w14:paraId="5206FFBE" w14:textId="582C4A86" w:rsidR="00FB210C" w:rsidRPr="003B38E3" w:rsidRDefault="001369AF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RESULTS__________________ (group name) Member</w:t>
      </w:r>
    </w:p>
    <w:sectPr w:rsidR="00FB210C" w:rsidRPr="003B38E3" w:rsidSect="002262A9">
      <w:pgSz w:w="12240" w:h="15840"/>
      <w:pgMar w:top="801" w:right="1440" w:bottom="864" w:left="1440" w:header="720" w:footer="720" w:gutter="0"/>
      <w:cols w:space="720" w:equalWidth="0">
        <w:col w:w="972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Open Sans">
    <w:altName w:val="﷽﷽﷽﷽﷽﷽﷽﷽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6EC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0CD3083"/>
    <w:multiLevelType w:val="hybridMultilevel"/>
    <w:tmpl w:val="C2F60F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69607020">
    <w:abstractNumId w:val="1"/>
  </w:num>
  <w:num w:numId="2" w16cid:durableId="1121458196">
    <w:abstractNumId w:val="0"/>
  </w:num>
  <w:num w:numId="3" w16cid:durableId="1091046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C6"/>
    <w:rsid w:val="00007501"/>
    <w:rsid w:val="00026AC6"/>
    <w:rsid w:val="001025DD"/>
    <w:rsid w:val="001115D0"/>
    <w:rsid w:val="00112160"/>
    <w:rsid w:val="001369AF"/>
    <w:rsid w:val="00137A2A"/>
    <w:rsid w:val="00152834"/>
    <w:rsid w:val="00154238"/>
    <w:rsid w:val="001C67ED"/>
    <w:rsid w:val="001E233E"/>
    <w:rsid w:val="00211BD5"/>
    <w:rsid w:val="002262A9"/>
    <w:rsid w:val="002725E0"/>
    <w:rsid w:val="002A035C"/>
    <w:rsid w:val="002B6CE4"/>
    <w:rsid w:val="002C67B2"/>
    <w:rsid w:val="002E60FE"/>
    <w:rsid w:val="003055F0"/>
    <w:rsid w:val="00336087"/>
    <w:rsid w:val="003506AE"/>
    <w:rsid w:val="00394F2B"/>
    <w:rsid w:val="003A1CD2"/>
    <w:rsid w:val="003B0D9C"/>
    <w:rsid w:val="003B38E3"/>
    <w:rsid w:val="003B5328"/>
    <w:rsid w:val="003B6343"/>
    <w:rsid w:val="003B6E12"/>
    <w:rsid w:val="003D74CA"/>
    <w:rsid w:val="00414FD6"/>
    <w:rsid w:val="00432B3B"/>
    <w:rsid w:val="004359C6"/>
    <w:rsid w:val="004437EA"/>
    <w:rsid w:val="004547C7"/>
    <w:rsid w:val="00460FCD"/>
    <w:rsid w:val="00467E54"/>
    <w:rsid w:val="00474731"/>
    <w:rsid w:val="00492B69"/>
    <w:rsid w:val="00495A30"/>
    <w:rsid w:val="004B3501"/>
    <w:rsid w:val="004F21AB"/>
    <w:rsid w:val="004F2273"/>
    <w:rsid w:val="00507D4B"/>
    <w:rsid w:val="00571467"/>
    <w:rsid w:val="005A31E1"/>
    <w:rsid w:val="005A63DB"/>
    <w:rsid w:val="005C38F0"/>
    <w:rsid w:val="005C45A1"/>
    <w:rsid w:val="005C7F07"/>
    <w:rsid w:val="005E656B"/>
    <w:rsid w:val="00611762"/>
    <w:rsid w:val="00646976"/>
    <w:rsid w:val="0067767D"/>
    <w:rsid w:val="006947A0"/>
    <w:rsid w:val="006A1C76"/>
    <w:rsid w:val="006F17AB"/>
    <w:rsid w:val="007B36B5"/>
    <w:rsid w:val="007B704D"/>
    <w:rsid w:val="007C6CD3"/>
    <w:rsid w:val="007E4F3E"/>
    <w:rsid w:val="007E5C1B"/>
    <w:rsid w:val="00840EE9"/>
    <w:rsid w:val="00853113"/>
    <w:rsid w:val="00864284"/>
    <w:rsid w:val="008873AA"/>
    <w:rsid w:val="0089193B"/>
    <w:rsid w:val="008C221D"/>
    <w:rsid w:val="008E7648"/>
    <w:rsid w:val="0094387A"/>
    <w:rsid w:val="009522B4"/>
    <w:rsid w:val="00970DC7"/>
    <w:rsid w:val="0098400C"/>
    <w:rsid w:val="009842EC"/>
    <w:rsid w:val="009C3271"/>
    <w:rsid w:val="009E4C6D"/>
    <w:rsid w:val="00A03B0C"/>
    <w:rsid w:val="00A14F82"/>
    <w:rsid w:val="00A97485"/>
    <w:rsid w:val="00AB7D3D"/>
    <w:rsid w:val="00AC2631"/>
    <w:rsid w:val="00AF2142"/>
    <w:rsid w:val="00B148E5"/>
    <w:rsid w:val="00B14D0E"/>
    <w:rsid w:val="00B15FDA"/>
    <w:rsid w:val="00B24C92"/>
    <w:rsid w:val="00B260F3"/>
    <w:rsid w:val="00B433B7"/>
    <w:rsid w:val="00B82DFA"/>
    <w:rsid w:val="00BD17C1"/>
    <w:rsid w:val="00BE25DE"/>
    <w:rsid w:val="00BF0875"/>
    <w:rsid w:val="00C25B86"/>
    <w:rsid w:val="00C65D14"/>
    <w:rsid w:val="00D91470"/>
    <w:rsid w:val="00DA51AE"/>
    <w:rsid w:val="00DE31D1"/>
    <w:rsid w:val="00E5358E"/>
    <w:rsid w:val="00E5664E"/>
    <w:rsid w:val="00E63E52"/>
    <w:rsid w:val="00E80135"/>
    <w:rsid w:val="00E80281"/>
    <w:rsid w:val="00E83F8D"/>
    <w:rsid w:val="00EB32FC"/>
    <w:rsid w:val="00ED07CA"/>
    <w:rsid w:val="00EE2529"/>
    <w:rsid w:val="00EF79B3"/>
    <w:rsid w:val="00F01F8D"/>
    <w:rsid w:val="00F05FB0"/>
    <w:rsid w:val="00F17264"/>
    <w:rsid w:val="00F178C0"/>
    <w:rsid w:val="00F56427"/>
    <w:rsid w:val="00F75285"/>
    <w:rsid w:val="00F810C8"/>
    <w:rsid w:val="00FA3430"/>
    <w:rsid w:val="00FA543C"/>
    <w:rsid w:val="00FA7EBD"/>
    <w:rsid w:val="00FB1127"/>
    <w:rsid w:val="00FB210C"/>
    <w:rsid w:val="00FC3193"/>
    <w:rsid w:val="2E9A82B4"/>
    <w:rsid w:val="4D19B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1FF7F"/>
  <w14:defaultImageDpi w14:val="0"/>
  <w15:chartTrackingRefBased/>
  <w15:docId w15:val="{6A05CC12-63E5-4FF4-BDED-82CAEA24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026A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C7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F17A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43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8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3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2" ma:contentTypeDescription="Create a new document." ma:contentTypeScope="" ma:versionID="2ae2e35b561639a804116eff63996398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b8d69c45f7ee132e03bd064721501db2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394C81-DA55-40D3-9382-5C28DD491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C671A-90F2-4E77-B9E8-C8F9F8185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9BAD8-1725-496D-AA1E-5DE1E1F09E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Marchal</dc:creator>
  <cp:keywords/>
  <dc:description/>
  <cp:lastModifiedBy>Karyne Bury</cp:lastModifiedBy>
  <cp:revision>2</cp:revision>
  <dcterms:created xsi:type="dcterms:W3CDTF">2022-05-23T21:21:00Z</dcterms:created>
  <dcterms:modified xsi:type="dcterms:W3CDTF">2022-05-23T21:21:00Z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</Properties>
</file>